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753B5" w:rsidRPr="00620336" w:rsidTr="00BF41F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753B5" w:rsidRPr="00381F45" w:rsidRDefault="003753B5" w:rsidP="00BF41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 w:rsidRPr="00620336">
              <w:rPr>
                <w:rFonts w:ascii="Times New Roman" w:hAnsi="Times New Roman" w:cs="Times New Roman"/>
                <w:b/>
                <w:sz w:val="28"/>
              </w:rPr>
              <w:t xml:space="preserve">А К Т 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  <w:t>общественного</w:t>
            </w:r>
            <w:r>
              <w:rPr>
                <w:rFonts w:ascii="Times New Roman" w:hAnsi="Times New Roman" w:cs="Times New Roman"/>
                <w:b/>
                <w:sz w:val="28"/>
              </w:rPr>
              <w:t>/независимого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t xml:space="preserve"> наблюдения за проведением </w:t>
            </w:r>
            <w:r>
              <w:rPr>
                <w:rFonts w:ascii="Times New Roman" w:hAnsi="Times New Roman" w:cs="Times New Roman"/>
                <w:b/>
                <w:sz w:val="28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 xml:space="preserve">наименование </w:t>
            </w:r>
            <w:r w:rsidRPr="00381F45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процедуры оценки качества образования</w:t>
            </w:r>
          </w:p>
          <w:p w:rsidR="003753B5" w:rsidRPr="00D62F39" w:rsidRDefault="003753B5" w:rsidP="00BF41FD">
            <w:pPr>
              <w:contextualSpacing/>
              <w:jc w:val="center"/>
              <w:rPr>
                <w:rFonts w:ascii="Times New Roman" w:hAnsi="Times New Roman" w:cs="Times New Roman"/>
                <w:spacing w:val="12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t>образовательной организации 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______________________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D62F39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наименование образовательной организации</w:t>
            </w:r>
          </w:p>
        </w:tc>
      </w:tr>
    </w:tbl>
    <w:p w:rsidR="003753B5" w:rsidRPr="00620336" w:rsidRDefault="003753B5" w:rsidP="003753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753B5" w:rsidRPr="00620336" w:rsidTr="00BF41F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753B5" w:rsidRDefault="003753B5" w:rsidP="00BF41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_______________________________________</w:t>
            </w:r>
          </w:p>
          <w:p w:rsidR="003753B5" w:rsidRDefault="003753B5" w:rsidP="00BF41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Класс_________</w:t>
            </w:r>
          </w:p>
          <w:p w:rsidR="003753B5" w:rsidRDefault="003753B5" w:rsidP="00BF41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аудитории проведения</w:t>
            </w:r>
            <w:r w:rsidRPr="00AD0EA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753B5" w:rsidRDefault="003753B5" w:rsidP="00BF41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проведения__________________________________________________________</w:t>
            </w:r>
          </w:p>
          <w:p w:rsidR="003753B5" w:rsidRPr="00AD0EA8" w:rsidRDefault="003753B5" w:rsidP="00BF4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  </w:t>
            </w:r>
            <w:proofErr w:type="gramStart"/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наблюдателя</w:t>
            </w:r>
            <w:proofErr w:type="gramEnd"/>
            <w:r w:rsidRPr="00AD0E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753B5" w:rsidRPr="00AD0EA8" w:rsidRDefault="003753B5" w:rsidP="00BF4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>Ф.И.О. организатора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аудитории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AD0E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753B5" w:rsidRPr="00AD0EA8" w:rsidRDefault="003753B5" w:rsidP="00BF4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ОКО</w:t>
            </w: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аудитории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0EA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753B5" w:rsidRPr="00AD0EA8" w:rsidRDefault="003753B5" w:rsidP="00BF4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окончания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ОКО</w:t>
            </w: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аудитории</w:t>
            </w:r>
            <w:r w:rsidRPr="00AD0EA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753B5" w:rsidRPr="00AD0EA8" w:rsidRDefault="003753B5" w:rsidP="00BF4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время проведения процедуры ОКО </w:t>
            </w:r>
            <w:r w:rsidRPr="00AD0E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D0EA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753B5" w:rsidRPr="00AD0EA8" w:rsidRDefault="003753B5" w:rsidP="00BF4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AD0EA8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                        </w:t>
            </w:r>
            <w:r w:rsidRPr="00AD0EA8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</w:t>
            </w:r>
            <w:proofErr w:type="gramStart"/>
            <w:r w:rsidRPr="00AD0EA8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укажите</w:t>
            </w:r>
            <w:proofErr w:type="gramEnd"/>
            <w:r w:rsidRPr="00AD0EA8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«Выявлены»/«Не выявлены»)</w:t>
            </w:r>
          </w:p>
          <w:p w:rsidR="003753B5" w:rsidRPr="007F2223" w:rsidRDefault="003753B5" w:rsidP="00BF41FD">
            <w:pPr>
              <w:jc w:val="both"/>
              <w:rPr>
                <w:rFonts w:ascii="Times New Roman" w:hAnsi="Times New Roman" w:cs="Times New Roman"/>
                <w:sz w:val="6"/>
                <w:szCs w:val="21"/>
              </w:rPr>
            </w:pPr>
          </w:p>
          <w:tbl>
            <w:tblPr>
              <w:tblW w:w="881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7769"/>
              <w:gridCol w:w="1044"/>
            </w:tblGrid>
            <w:tr w:rsidR="003753B5" w:rsidRPr="00620336" w:rsidTr="00BF41FD">
              <w:trPr>
                <w:trHeight w:val="287"/>
              </w:trPr>
              <w:tc>
                <w:tcPr>
                  <w:tcW w:w="7769" w:type="dxa"/>
                  <w:vAlign w:val="center"/>
                  <w:hideMark/>
                </w:tcPr>
                <w:p w:rsidR="003753B5" w:rsidRPr="008C5725" w:rsidRDefault="003753B5" w:rsidP="00BF41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информация о подготовке и проведении процедуры ОКО в ОО</w:t>
                  </w:r>
                </w:p>
              </w:tc>
              <w:tc>
                <w:tcPr>
                  <w:tcW w:w="1044" w:type="dxa"/>
                  <w:vAlign w:val="center"/>
                  <w:hideMark/>
                </w:tcPr>
                <w:p w:rsidR="003753B5" w:rsidRPr="00AC6A76" w:rsidRDefault="003753B5" w:rsidP="00BF41FD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C6A76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Кол-во</w:t>
                  </w:r>
                </w:p>
              </w:tc>
            </w:tr>
            <w:tr w:rsidR="003753B5" w:rsidRPr="00620336" w:rsidTr="00BF41FD">
              <w:trPr>
                <w:trHeight w:val="453"/>
              </w:trPr>
              <w:tc>
                <w:tcPr>
                  <w:tcW w:w="7769" w:type="dxa"/>
                  <w:vAlign w:val="center"/>
                </w:tcPr>
                <w:p w:rsidR="003753B5" w:rsidRPr="00C8738B" w:rsidRDefault="003753B5" w:rsidP="00BF41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 процедуры ОКО</w:t>
                  </w:r>
                </w:p>
              </w:tc>
              <w:tc>
                <w:tcPr>
                  <w:tcW w:w="1044" w:type="dxa"/>
                  <w:vAlign w:val="center"/>
                </w:tcPr>
                <w:p w:rsidR="003753B5" w:rsidRDefault="003753B5" w:rsidP="00BF41FD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471"/>
              </w:trPr>
              <w:tc>
                <w:tcPr>
                  <w:tcW w:w="7769" w:type="dxa"/>
                  <w:vAlign w:val="center"/>
                  <w:hideMark/>
                </w:tcPr>
                <w:p w:rsidR="003753B5" w:rsidRPr="00C8738B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</w:t>
                  </w: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которые отсутствовали более 10 минут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аудитории</w:t>
                  </w:r>
                </w:p>
              </w:tc>
              <w:tc>
                <w:tcPr>
                  <w:tcW w:w="1044" w:type="dxa"/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482"/>
              </w:trPr>
              <w:tc>
                <w:tcPr>
                  <w:tcW w:w="7769" w:type="dxa"/>
                  <w:vAlign w:val="center"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</w:t>
                  </w: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 которых после начала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процедуры ОКО</w:t>
                  </w: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компьютер вышел из строя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(при проведении процедуры ОКО на компьютерах)</w:t>
                  </w:r>
                </w:p>
              </w:tc>
              <w:tc>
                <w:tcPr>
                  <w:tcW w:w="1044" w:type="dxa"/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465"/>
              </w:trPr>
              <w:tc>
                <w:tcPr>
                  <w:tcW w:w="7769" w:type="dxa"/>
                  <w:vAlign w:val="center"/>
                  <w:hideMark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участников, прекративших выполнение работы в рамках процедуры ОКО </w:t>
                  </w: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уважительной причине</w:t>
                  </w:r>
                </w:p>
              </w:tc>
              <w:tc>
                <w:tcPr>
                  <w:tcW w:w="1044" w:type="dxa"/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303"/>
              </w:trPr>
              <w:tc>
                <w:tcPr>
                  <w:tcW w:w="7769" w:type="dxa"/>
                  <w:vAlign w:val="center"/>
                </w:tcPr>
                <w:p w:rsidR="003753B5" w:rsidRPr="005B7C0A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C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Выявлены нарушения</w:t>
                  </w:r>
                </w:p>
              </w:tc>
              <w:tc>
                <w:tcPr>
                  <w:tcW w:w="1044" w:type="dxa"/>
                </w:tcPr>
                <w:p w:rsidR="003753B5" w:rsidRPr="00722A2D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2A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</w:tr>
            <w:tr w:rsidR="003753B5" w:rsidRPr="00620336" w:rsidTr="00BF41FD">
              <w:trPr>
                <w:trHeight w:val="625"/>
              </w:trPr>
              <w:tc>
                <w:tcPr>
                  <w:tcW w:w="7769" w:type="dxa"/>
                  <w:vAlign w:val="center"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Отсутствовал инструктаж или был проведен неполный инструктаж для участников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процедуры ОКО</w:t>
                  </w:r>
                </w:p>
              </w:tc>
              <w:tc>
                <w:tcPr>
                  <w:tcW w:w="1044" w:type="dxa"/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543"/>
              </w:trPr>
              <w:tc>
                <w:tcPr>
                  <w:tcW w:w="7769" w:type="dxa"/>
                  <w:vAlign w:val="center"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переговаривались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 соблюдали дисциплину</w:t>
                  </w:r>
                </w:p>
              </w:tc>
              <w:tc>
                <w:tcPr>
                  <w:tcW w:w="1044" w:type="dxa"/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543"/>
              </w:trPr>
              <w:tc>
                <w:tcPr>
                  <w:tcW w:w="7769" w:type="dxa"/>
                  <w:tcBorders>
                    <w:bottom w:val="single" w:sz="4" w:space="0" w:color="auto"/>
                  </w:tcBorders>
                  <w:vAlign w:val="center"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Организатор в аудитории </w:t>
                  </w: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отвечал на вопросы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</w:t>
                  </w: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содержанию работы</w:t>
                  </w:r>
                </w:p>
              </w:tc>
              <w:tc>
                <w:tcPr>
                  <w:tcW w:w="1044" w:type="dxa"/>
                  <w:tcBorders>
                    <w:bottom w:val="single" w:sz="4" w:space="0" w:color="auto"/>
                  </w:tcBorders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20"/>
              </w:trPr>
              <w:tc>
                <w:tcPr>
                  <w:tcW w:w="7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и/или организатор в аудитории пользовались в учебном кабинете средствами мобильной связи, фото- и видеоаппаратурой, справочными материалами, письменными заметками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465"/>
              </w:trPr>
              <w:tc>
                <w:tcPr>
                  <w:tcW w:w="7769" w:type="dxa"/>
                  <w:tcBorders>
                    <w:top w:val="single" w:sz="4" w:space="0" w:color="auto"/>
                  </w:tcBorders>
                  <w:vAlign w:val="center"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Организатор(-ы) в аудитории занимался посторонними делами: читал, работал на компьютере, разговаривал и т. п.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</w:tcBorders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533"/>
              </w:trPr>
              <w:tc>
                <w:tcPr>
                  <w:tcW w:w="77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аудитории присутствовали посторонние лица</w:t>
                  </w:r>
                </w:p>
              </w:tc>
              <w:tc>
                <w:tcPr>
                  <w:tcW w:w="10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537"/>
              </w:trPr>
              <w:tc>
                <w:tcPr>
                  <w:tcW w:w="77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A7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Участники продолжали выполнять работу после окончания времени выполнения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процедуры ОКО</w:t>
                  </w:r>
                </w:p>
              </w:tc>
              <w:tc>
                <w:tcPr>
                  <w:tcW w:w="10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753B5" w:rsidRDefault="003753B5" w:rsidP="00BF41FD"/>
          <w:p w:rsidR="003753B5" w:rsidRPr="00620336" w:rsidRDefault="003753B5" w:rsidP="00BF41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Выявлены другие нарушения во время проведения процедуры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ОКО</w:t>
            </w:r>
            <w:r w:rsidRPr="00AD0EA8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3753B5" w:rsidRPr="00620336" w:rsidRDefault="003753B5" w:rsidP="00BF41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/>
          <w:p w:rsidR="003753B5" w:rsidRPr="00620336" w:rsidRDefault="003753B5" w:rsidP="00BF41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EA8">
              <w:rPr>
                <w:rFonts w:ascii="Times New Roman" w:hAnsi="Times New Roman" w:cs="Times New Roman"/>
                <w:sz w:val="24"/>
                <w:szCs w:val="20"/>
              </w:rPr>
              <w:t>Проблемы, возникшие в ходе проведения работы: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3753B5" w:rsidRPr="00620336" w:rsidRDefault="003753B5" w:rsidP="00BF41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3753B5" w:rsidRPr="00F45634" w:rsidRDefault="003753B5" w:rsidP="00BF41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3753B5" w:rsidRPr="00F45634" w:rsidRDefault="003753B5" w:rsidP="00BF41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3753B5" w:rsidRPr="00F45634" w:rsidRDefault="003753B5" w:rsidP="00BF41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3B5" w:rsidRPr="00620336" w:rsidRDefault="003753B5" w:rsidP="00BF41F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753B5" w:rsidRPr="00620336" w:rsidRDefault="003753B5" w:rsidP="00BF41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D0EA8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  <w:r w:rsidRPr="006203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</w:t>
            </w:r>
            <w:r w:rsidRPr="00620336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______________________/________________________________ </w:t>
            </w:r>
          </w:p>
          <w:p w:rsidR="003753B5" w:rsidRPr="001C11D7" w:rsidRDefault="003753B5" w:rsidP="00BF41FD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620336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</w:t>
            </w:r>
            <w:r w:rsidRPr="0062033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(</w:t>
            </w:r>
            <w:proofErr w:type="gramStart"/>
            <w:r w:rsidRPr="0062033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подпись)   </w:t>
            </w:r>
            <w:proofErr w:type="gramEnd"/>
            <w:r w:rsidRPr="0062033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                  (расшифровка)</w:t>
            </w:r>
          </w:p>
          <w:p w:rsidR="003753B5" w:rsidRPr="00620336" w:rsidRDefault="003753B5" w:rsidP="00BF41F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207EC" w:rsidRDefault="001207EC"/>
    <w:p w:rsidR="003753B5" w:rsidRDefault="003753B5"/>
    <w:p w:rsidR="003753B5" w:rsidRDefault="003753B5"/>
    <w:p w:rsidR="003753B5" w:rsidRDefault="003753B5"/>
    <w:p w:rsidR="003753B5" w:rsidRDefault="003753B5"/>
    <w:p w:rsidR="003753B5" w:rsidRDefault="003753B5"/>
    <w:p w:rsidR="003753B5" w:rsidRDefault="003753B5"/>
    <w:p w:rsidR="003753B5" w:rsidRDefault="003753B5"/>
    <w:p w:rsidR="003753B5" w:rsidRDefault="003753B5"/>
    <w:p w:rsidR="003753B5" w:rsidRDefault="003753B5"/>
    <w:p w:rsidR="003753B5" w:rsidRDefault="003753B5"/>
    <w:p w:rsidR="003753B5" w:rsidRDefault="003753B5"/>
    <w:p w:rsidR="003753B5" w:rsidRDefault="003753B5"/>
    <w:p w:rsidR="003753B5" w:rsidRDefault="003753B5"/>
    <w:p w:rsidR="003753B5" w:rsidRDefault="003753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753B5" w:rsidRPr="00620336" w:rsidTr="00BF41F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753B5" w:rsidRPr="00381F45" w:rsidRDefault="003753B5" w:rsidP="00BF41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 w:rsidRPr="00620336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А К Т 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  <w:t>общественного</w:t>
            </w:r>
            <w:r>
              <w:rPr>
                <w:rFonts w:ascii="Times New Roman" w:hAnsi="Times New Roman" w:cs="Times New Roman"/>
                <w:b/>
                <w:sz w:val="28"/>
              </w:rPr>
              <w:t>/независимого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t xml:space="preserve"> наблюдения за проведением </w:t>
            </w:r>
            <w:r>
              <w:rPr>
                <w:rFonts w:ascii="Times New Roman" w:hAnsi="Times New Roman" w:cs="Times New Roman"/>
                <w:b/>
                <w:sz w:val="28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 xml:space="preserve">наименование </w:t>
            </w:r>
            <w:r w:rsidRPr="00381F45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процедуры оценки качества образования</w:t>
            </w:r>
          </w:p>
          <w:p w:rsidR="003753B5" w:rsidRPr="00D62F39" w:rsidRDefault="003753B5" w:rsidP="00BF41FD">
            <w:pPr>
              <w:contextualSpacing/>
              <w:jc w:val="center"/>
              <w:rPr>
                <w:rFonts w:ascii="Times New Roman" w:hAnsi="Times New Roman" w:cs="Times New Roman"/>
                <w:spacing w:val="12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t>образовательной организации 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______________________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D62F39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наименование образовательной организации</w:t>
            </w:r>
          </w:p>
        </w:tc>
      </w:tr>
    </w:tbl>
    <w:p w:rsidR="003753B5" w:rsidRPr="00620336" w:rsidRDefault="003753B5" w:rsidP="003753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753B5" w:rsidRPr="00620336" w:rsidTr="00BF41F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753B5" w:rsidRDefault="003753B5" w:rsidP="00BF41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_______________________________________</w:t>
            </w:r>
          </w:p>
          <w:p w:rsidR="003753B5" w:rsidRDefault="003753B5" w:rsidP="00BF41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Класс_________</w:t>
            </w:r>
          </w:p>
          <w:p w:rsidR="003753B5" w:rsidRDefault="003753B5" w:rsidP="00BF41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аудитории проведения</w:t>
            </w:r>
            <w:r w:rsidRPr="00AD0EA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753B5" w:rsidRDefault="003753B5" w:rsidP="00BF41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проведения__________________________________________________________</w:t>
            </w:r>
          </w:p>
          <w:p w:rsidR="003753B5" w:rsidRPr="00AD0EA8" w:rsidRDefault="003753B5" w:rsidP="00BF4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  </w:t>
            </w:r>
            <w:proofErr w:type="gramStart"/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наблюдателя</w:t>
            </w:r>
            <w:proofErr w:type="gramEnd"/>
            <w:r w:rsidRPr="00AD0E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753B5" w:rsidRPr="00AD0EA8" w:rsidRDefault="003753B5" w:rsidP="00BF4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>Ф.И.О. организатора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аудитории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AD0E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753B5" w:rsidRPr="00AD0EA8" w:rsidRDefault="003753B5" w:rsidP="00BF4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ОКО</w:t>
            </w: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аудитории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0EA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753B5" w:rsidRPr="00AD0EA8" w:rsidRDefault="003753B5" w:rsidP="00BF4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окончания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ОКО</w:t>
            </w: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аудитории</w:t>
            </w:r>
            <w:r w:rsidRPr="00AD0EA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753B5" w:rsidRPr="00AD0EA8" w:rsidRDefault="003753B5" w:rsidP="00BF4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время проведения процедуры ОКО </w:t>
            </w:r>
            <w:r w:rsidRPr="00AD0E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D0EA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753B5" w:rsidRPr="00AD0EA8" w:rsidRDefault="003753B5" w:rsidP="00BF4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AD0EA8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                        </w:t>
            </w:r>
            <w:r w:rsidRPr="00AD0EA8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</w:t>
            </w:r>
            <w:proofErr w:type="gramStart"/>
            <w:r w:rsidRPr="00AD0EA8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укажите</w:t>
            </w:r>
            <w:proofErr w:type="gramEnd"/>
            <w:r w:rsidRPr="00AD0EA8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«Выявлены»/«Не выявлены»)</w:t>
            </w:r>
          </w:p>
          <w:p w:rsidR="003753B5" w:rsidRPr="007F2223" w:rsidRDefault="003753B5" w:rsidP="00BF41FD">
            <w:pPr>
              <w:jc w:val="both"/>
              <w:rPr>
                <w:rFonts w:ascii="Times New Roman" w:hAnsi="Times New Roman" w:cs="Times New Roman"/>
                <w:sz w:val="6"/>
                <w:szCs w:val="21"/>
              </w:rPr>
            </w:pPr>
          </w:p>
          <w:tbl>
            <w:tblPr>
              <w:tblW w:w="881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7769"/>
              <w:gridCol w:w="1044"/>
            </w:tblGrid>
            <w:tr w:rsidR="003753B5" w:rsidRPr="00620336" w:rsidTr="00BF41FD">
              <w:trPr>
                <w:trHeight w:val="287"/>
              </w:trPr>
              <w:tc>
                <w:tcPr>
                  <w:tcW w:w="7769" w:type="dxa"/>
                  <w:vAlign w:val="center"/>
                  <w:hideMark/>
                </w:tcPr>
                <w:p w:rsidR="003753B5" w:rsidRPr="008C5725" w:rsidRDefault="003753B5" w:rsidP="00BF41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информация о подготовке и проведении процедуры ОКО в ОО</w:t>
                  </w:r>
                </w:p>
              </w:tc>
              <w:tc>
                <w:tcPr>
                  <w:tcW w:w="1044" w:type="dxa"/>
                  <w:vAlign w:val="center"/>
                  <w:hideMark/>
                </w:tcPr>
                <w:p w:rsidR="003753B5" w:rsidRPr="00AC6A76" w:rsidRDefault="003753B5" w:rsidP="00BF41FD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C6A76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Кол-во</w:t>
                  </w:r>
                </w:p>
              </w:tc>
            </w:tr>
            <w:tr w:rsidR="003753B5" w:rsidRPr="00620336" w:rsidTr="00BF41FD">
              <w:trPr>
                <w:trHeight w:val="453"/>
              </w:trPr>
              <w:tc>
                <w:tcPr>
                  <w:tcW w:w="7769" w:type="dxa"/>
                  <w:vAlign w:val="center"/>
                </w:tcPr>
                <w:p w:rsidR="003753B5" w:rsidRPr="00C8738B" w:rsidRDefault="003753B5" w:rsidP="00BF41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 процедуры ОКО</w:t>
                  </w:r>
                </w:p>
              </w:tc>
              <w:tc>
                <w:tcPr>
                  <w:tcW w:w="1044" w:type="dxa"/>
                  <w:vAlign w:val="center"/>
                </w:tcPr>
                <w:p w:rsidR="003753B5" w:rsidRDefault="003753B5" w:rsidP="00BF41FD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471"/>
              </w:trPr>
              <w:tc>
                <w:tcPr>
                  <w:tcW w:w="7769" w:type="dxa"/>
                  <w:vAlign w:val="center"/>
                  <w:hideMark/>
                </w:tcPr>
                <w:p w:rsidR="003753B5" w:rsidRPr="00C8738B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</w:t>
                  </w: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которые отсутствовали более 10 минут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аудитории</w:t>
                  </w:r>
                </w:p>
              </w:tc>
              <w:tc>
                <w:tcPr>
                  <w:tcW w:w="1044" w:type="dxa"/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482"/>
              </w:trPr>
              <w:tc>
                <w:tcPr>
                  <w:tcW w:w="7769" w:type="dxa"/>
                  <w:vAlign w:val="center"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</w:t>
                  </w: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 которых после начала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процедуры ОКО</w:t>
                  </w: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компьютер вышел из строя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(при проведении процедуры ОКО на компьютерах)</w:t>
                  </w:r>
                </w:p>
              </w:tc>
              <w:tc>
                <w:tcPr>
                  <w:tcW w:w="1044" w:type="dxa"/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465"/>
              </w:trPr>
              <w:tc>
                <w:tcPr>
                  <w:tcW w:w="7769" w:type="dxa"/>
                  <w:vAlign w:val="center"/>
                  <w:hideMark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участников, прекративших выполнение работы в рамках процедуры ОКО </w:t>
                  </w: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уважительной причине</w:t>
                  </w:r>
                </w:p>
              </w:tc>
              <w:tc>
                <w:tcPr>
                  <w:tcW w:w="1044" w:type="dxa"/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303"/>
              </w:trPr>
              <w:tc>
                <w:tcPr>
                  <w:tcW w:w="7769" w:type="dxa"/>
                  <w:vAlign w:val="center"/>
                </w:tcPr>
                <w:p w:rsidR="003753B5" w:rsidRPr="005B7C0A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C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Выявлены нарушения</w:t>
                  </w:r>
                </w:p>
              </w:tc>
              <w:tc>
                <w:tcPr>
                  <w:tcW w:w="1044" w:type="dxa"/>
                </w:tcPr>
                <w:p w:rsidR="003753B5" w:rsidRPr="00722A2D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2A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</w:tr>
            <w:tr w:rsidR="003753B5" w:rsidRPr="00620336" w:rsidTr="00BF41FD">
              <w:trPr>
                <w:trHeight w:val="625"/>
              </w:trPr>
              <w:tc>
                <w:tcPr>
                  <w:tcW w:w="7769" w:type="dxa"/>
                  <w:vAlign w:val="center"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Отсутствовал инструктаж или был проведен неполный инструктаж для участников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процедуры ОКО</w:t>
                  </w:r>
                </w:p>
              </w:tc>
              <w:tc>
                <w:tcPr>
                  <w:tcW w:w="1044" w:type="dxa"/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543"/>
              </w:trPr>
              <w:tc>
                <w:tcPr>
                  <w:tcW w:w="7769" w:type="dxa"/>
                  <w:vAlign w:val="center"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переговаривались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 соблюдали дисциплину</w:t>
                  </w:r>
                </w:p>
              </w:tc>
              <w:tc>
                <w:tcPr>
                  <w:tcW w:w="1044" w:type="dxa"/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543"/>
              </w:trPr>
              <w:tc>
                <w:tcPr>
                  <w:tcW w:w="7769" w:type="dxa"/>
                  <w:tcBorders>
                    <w:bottom w:val="single" w:sz="4" w:space="0" w:color="auto"/>
                  </w:tcBorders>
                  <w:vAlign w:val="center"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Организатор в аудитории </w:t>
                  </w: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отвечал на вопросы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</w:t>
                  </w:r>
                  <w:r w:rsidRPr="00C8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содержанию работы</w:t>
                  </w:r>
                </w:p>
              </w:tc>
              <w:tc>
                <w:tcPr>
                  <w:tcW w:w="1044" w:type="dxa"/>
                  <w:tcBorders>
                    <w:bottom w:val="single" w:sz="4" w:space="0" w:color="auto"/>
                  </w:tcBorders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20"/>
              </w:trPr>
              <w:tc>
                <w:tcPr>
                  <w:tcW w:w="7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и/или организатор в аудитории пользовались в учебном кабинете средствами мобильной связи, фото- и видеоаппаратурой, справочными материалами, письменными заметками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465"/>
              </w:trPr>
              <w:tc>
                <w:tcPr>
                  <w:tcW w:w="7769" w:type="dxa"/>
                  <w:tcBorders>
                    <w:top w:val="single" w:sz="4" w:space="0" w:color="auto"/>
                  </w:tcBorders>
                  <w:vAlign w:val="center"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Организатор(-ы) в аудитории занимался посторонними делами: читал, работал на компьютере, разговаривал и т. п.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</w:tcBorders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533"/>
              </w:trPr>
              <w:tc>
                <w:tcPr>
                  <w:tcW w:w="77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аудитории присутствовали посторонние лица</w:t>
                  </w:r>
                </w:p>
              </w:tc>
              <w:tc>
                <w:tcPr>
                  <w:tcW w:w="10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3B5" w:rsidRPr="00620336" w:rsidTr="00BF41FD">
              <w:trPr>
                <w:trHeight w:val="537"/>
              </w:trPr>
              <w:tc>
                <w:tcPr>
                  <w:tcW w:w="77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53B5" w:rsidRPr="008C5725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A7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Участники продолжали выполнять работу после окончания времени выполнения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процедуры ОКО</w:t>
                  </w:r>
                </w:p>
              </w:tc>
              <w:tc>
                <w:tcPr>
                  <w:tcW w:w="10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753B5" w:rsidRPr="00620336" w:rsidRDefault="003753B5" w:rsidP="00BF41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753B5" w:rsidRDefault="003753B5" w:rsidP="00BF41FD"/>
          <w:p w:rsidR="003753B5" w:rsidRPr="00620336" w:rsidRDefault="003753B5" w:rsidP="00BF41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Выявлены другие нарушения во время проведения процедуры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ОКО</w:t>
            </w:r>
            <w:r w:rsidRPr="00AD0EA8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3753B5" w:rsidRPr="00620336" w:rsidRDefault="003753B5" w:rsidP="00BF41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/>
          <w:p w:rsidR="003753B5" w:rsidRPr="00620336" w:rsidRDefault="003753B5" w:rsidP="00BF41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EA8">
              <w:rPr>
                <w:rFonts w:ascii="Times New Roman" w:hAnsi="Times New Roman" w:cs="Times New Roman"/>
                <w:sz w:val="24"/>
                <w:szCs w:val="20"/>
              </w:rPr>
              <w:t>Проблемы, возникшие в ходе проведения работы: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3753B5" w:rsidRPr="00620336" w:rsidRDefault="003753B5" w:rsidP="00BF41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6203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753B5" w:rsidRDefault="003753B5" w:rsidP="00BF41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3753B5" w:rsidRPr="00F45634" w:rsidRDefault="003753B5" w:rsidP="00BF41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3753B5" w:rsidRPr="00F45634" w:rsidRDefault="003753B5" w:rsidP="00BF41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3753B5" w:rsidRPr="00F45634" w:rsidRDefault="003753B5" w:rsidP="00BF41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3B5" w:rsidRPr="00620336" w:rsidRDefault="003753B5" w:rsidP="00BF41F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753B5" w:rsidRPr="00620336" w:rsidRDefault="003753B5" w:rsidP="00BF41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D0EA8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  <w:r w:rsidRPr="006203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</w:t>
            </w:r>
            <w:r w:rsidRPr="00620336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______________________/________________________________ </w:t>
            </w:r>
          </w:p>
          <w:p w:rsidR="003753B5" w:rsidRPr="001C11D7" w:rsidRDefault="003753B5" w:rsidP="00BF41FD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620336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</w:t>
            </w:r>
            <w:r w:rsidRPr="0062033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(</w:t>
            </w:r>
            <w:proofErr w:type="gramStart"/>
            <w:r w:rsidRPr="0062033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подпись)   </w:t>
            </w:r>
            <w:proofErr w:type="gramEnd"/>
            <w:r w:rsidRPr="0062033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                  (расшифровка)</w:t>
            </w:r>
          </w:p>
          <w:p w:rsidR="003753B5" w:rsidRPr="00620336" w:rsidRDefault="003753B5" w:rsidP="00BF41F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753B5" w:rsidRDefault="003753B5" w:rsidP="003753B5"/>
    <w:p w:rsidR="003753B5" w:rsidRDefault="003753B5">
      <w:bookmarkStart w:id="0" w:name="_GoBack"/>
      <w:bookmarkEnd w:id="0"/>
    </w:p>
    <w:sectPr w:rsidR="0037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B5"/>
    <w:rsid w:val="001207EC"/>
    <w:rsid w:val="0037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D4D0C-2726-4CC8-BCC4-22A9956B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3B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3B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Белоброва</dc:creator>
  <cp:keywords/>
  <dc:description/>
  <cp:lastModifiedBy>Белоброва</cp:lastModifiedBy>
  <cp:revision>1</cp:revision>
  <cp:lastPrinted>2021-03-15T11:32:00Z</cp:lastPrinted>
  <dcterms:created xsi:type="dcterms:W3CDTF">2021-03-15T11:25:00Z</dcterms:created>
  <dcterms:modified xsi:type="dcterms:W3CDTF">2021-03-15T11:34:00Z</dcterms:modified>
</cp:coreProperties>
</file>